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61C" w:rsidRDefault="0047761C">
      <w:r w:rsidRPr="0047761C">
        <w:drawing>
          <wp:inline distT="0" distB="0" distL="0" distR="0" wp14:anchorId="719FCAF0" wp14:editId="290272A8">
            <wp:extent cx="8863330" cy="539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761C" w:rsidSect="004776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61C"/>
    <w:rsid w:val="0047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5387B8-4D63-4C5E-A7DB-7FF779DE9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O'Reilly</dc:creator>
  <cp:keywords/>
  <dc:description/>
  <cp:lastModifiedBy>Julie O'Reilly</cp:lastModifiedBy>
  <cp:revision>1</cp:revision>
  <dcterms:created xsi:type="dcterms:W3CDTF">2026-01-09T15:50:00Z</dcterms:created>
  <dcterms:modified xsi:type="dcterms:W3CDTF">2026-01-09T15:51:00Z</dcterms:modified>
</cp:coreProperties>
</file>